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3FA9" w14:textId="2AC5BCF3" w:rsidR="000D1477" w:rsidRDefault="000D1477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Levers</w:t>
      </w:r>
      <w:bookmarkStart w:id="0" w:name="_GoBack"/>
      <w:bookmarkEnd w:id="0"/>
    </w:p>
    <w:p w14:paraId="6993319F" w14:textId="58EFED58" w:rsidR="003C704F" w:rsidRDefault="00226E17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1825 Huddle Avenue</w:t>
      </w:r>
    </w:p>
    <w:p w14:paraId="4EE398B9" w14:textId="77777777" w:rsidR="00226E17" w:rsidRDefault="00226E17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Boothwyn, PA 19061</w:t>
      </w:r>
    </w:p>
    <w:p w14:paraId="0C66C3A2" w14:textId="77777777" w:rsidR="00226E17" w:rsidRDefault="00226E17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(484) 485-0466</w:t>
      </w:r>
    </w:p>
    <w:p w14:paraId="5D6BC9D5" w14:textId="77777777" w:rsidR="00226E17" w:rsidRDefault="00F15997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26E17" w:rsidRPr="00275EA7">
          <w:rPr>
            <w:rStyle w:val="Hyperlink"/>
            <w:rFonts w:ascii="Times New Roman" w:hAnsi="Times New Roman" w:cs="Times New Roman"/>
            <w:sz w:val="24"/>
            <w:szCs w:val="24"/>
          </w:rPr>
          <w:t>Jamielevers1@gmail.com</w:t>
        </w:r>
      </w:hyperlink>
    </w:p>
    <w:p w14:paraId="0B2AE220" w14:textId="77777777" w:rsidR="003C704F" w:rsidRDefault="003C704F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18EC4" w14:textId="5EA5BD3C" w:rsidR="003C704F" w:rsidRDefault="006E08C6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</w:t>
      </w:r>
      <w:r w:rsidR="003C704F" w:rsidRPr="003C70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3C704F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</w:p>
    <w:p w14:paraId="133E9DF8" w14:textId="77777777" w:rsidR="003C704F" w:rsidRDefault="003C704F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E862" w14:textId="18DA51BD" w:rsidR="006E08C6" w:rsidRDefault="006E08C6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Catie Grant</w:t>
      </w:r>
    </w:p>
    <w:p w14:paraId="3BA01960" w14:textId="4BBE8F27" w:rsidR="006E08C6" w:rsidRDefault="006E08C6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3407A9DD" w14:textId="3451A7D3" w:rsidR="006E08C6" w:rsidRDefault="006E08C6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CommAgency</w:t>
      </w:r>
    </w:p>
    <w:p w14:paraId="1562867A" w14:textId="6706FBC1" w:rsidR="00E626B8" w:rsidRDefault="006E08C6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Pennsylvania State University</w:t>
      </w:r>
    </w:p>
    <w:p w14:paraId="11F512ED" w14:textId="73EDD6B6" w:rsidR="006E08C6" w:rsidRDefault="00026391" w:rsidP="006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College</w:t>
      </w:r>
      <w:r w:rsidR="006E08C6">
        <w:rPr>
          <w:rFonts w:ascii="Times New Roman" w:hAnsi="Times New Roman" w:cs="Times New Roman"/>
          <w:sz w:val="24"/>
          <w:szCs w:val="24"/>
        </w:rPr>
        <w:t>, PA 1680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180CA4A" w14:textId="77777777" w:rsidR="006E08C6" w:rsidRDefault="006E08C6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FCDA226" w14:textId="66667A5C" w:rsidR="00E626B8" w:rsidRDefault="00E626B8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</w:t>
      </w:r>
      <w:r w:rsidR="00200249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D295FA" w14:textId="77777777" w:rsidR="00E626B8" w:rsidRDefault="00E626B8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D04933" w14:textId="79F82198" w:rsidR="00E626B8" w:rsidRDefault="00E626B8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writing to</w:t>
      </w:r>
      <w:r w:rsidR="00200249">
        <w:rPr>
          <w:rFonts w:ascii="Times New Roman" w:hAnsi="Times New Roman" w:cs="Times New Roman"/>
          <w:sz w:val="24"/>
          <w:szCs w:val="24"/>
        </w:rPr>
        <w:t xml:space="preserve"> apply for a position in CommAgency’s production staff</w:t>
      </w:r>
      <w:r w:rsidR="00EF59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 proud student of</w:t>
      </w:r>
      <w:r w:rsidR="00200249">
        <w:rPr>
          <w:rFonts w:ascii="Times New Roman" w:hAnsi="Times New Roman" w:cs="Times New Roman"/>
          <w:sz w:val="24"/>
          <w:szCs w:val="24"/>
        </w:rPr>
        <w:t xml:space="preserve"> the Donald P. Bellisario College of Communications</w:t>
      </w:r>
      <w:r>
        <w:rPr>
          <w:rFonts w:ascii="Times New Roman" w:hAnsi="Times New Roman" w:cs="Times New Roman"/>
          <w:sz w:val="24"/>
          <w:szCs w:val="24"/>
        </w:rPr>
        <w:t xml:space="preserve">, the chance to </w:t>
      </w:r>
      <w:r w:rsidR="00200249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>for an organization</w:t>
      </w:r>
      <w:r w:rsidR="00200249">
        <w:rPr>
          <w:rFonts w:ascii="Times New Roman" w:hAnsi="Times New Roman" w:cs="Times New Roman"/>
          <w:sz w:val="24"/>
          <w:szCs w:val="24"/>
        </w:rPr>
        <w:t xml:space="preserve"> that gives students real-world experience is incredible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0249">
        <w:rPr>
          <w:rFonts w:ascii="Times New Roman" w:hAnsi="Times New Roman" w:cs="Times New Roman"/>
          <w:sz w:val="24"/>
          <w:szCs w:val="24"/>
        </w:rPr>
        <w:t>I was immediately drawn to the opportunities that this company offers, such as working with outside clients and being responsible for a number of unique projects. I believe my personal drive to give the best finished product align with CommAgency’s desire to do the same.</w:t>
      </w:r>
    </w:p>
    <w:p w14:paraId="3494F7E7" w14:textId="622C9B0C" w:rsidR="00EF592F" w:rsidRDefault="00EF592F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experience I have obtained allows me to work cooperatively with my team members in a timely fashion. As such, time-management and organization have become </w:t>
      </w:r>
      <w:r w:rsidR="008F61CF">
        <w:rPr>
          <w:rFonts w:ascii="Times New Roman" w:hAnsi="Times New Roman" w:cs="Times New Roman"/>
          <w:sz w:val="24"/>
          <w:szCs w:val="24"/>
        </w:rPr>
        <w:t>important skills, as well as effectively communicating with staff in order to complete tasks. Through my position as a shift leader, I learned to guide others to the standards of the company to receive better results and overall satisfaction.</w:t>
      </w:r>
      <w:r w:rsidR="004D6BAE">
        <w:rPr>
          <w:rFonts w:ascii="Times New Roman" w:hAnsi="Times New Roman" w:cs="Times New Roman"/>
          <w:sz w:val="24"/>
          <w:szCs w:val="24"/>
        </w:rPr>
        <w:t xml:space="preserve"> Working currently as a service classroom technician, I understand the need for proper framing, exposure, and audio levels when it comes to recording student projects. I have also cemented these skills through being a member of studio crew for PSN News, a club that has allowed me to gain more technical exposure for future production positions.</w:t>
      </w:r>
    </w:p>
    <w:p w14:paraId="51F7329B" w14:textId="4ECDA507" w:rsidR="008F61CF" w:rsidRDefault="00074020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6BAE">
        <w:rPr>
          <w:rFonts w:ascii="Times New Roman" w:hAnsi="Times New Roman" w:cs="Times New Roman"/>
          <w:sz w:val="24"/>
          <w:szCs w:val="24"/>
        </w:rPr>
        <w:t>Working for CommAgency would be one of the most valuable experiences I could obtain as an undergraduate student. This company would allow me to better understand the industry I</w:t>
      </w:r>
      <w:r w:rsidR="00026391">
        <w:rPr>
          <w:rFonts w:ascii="Times New Roman" w:hAnsi="Times New Roman" w:cs="Times New Roman"/>
          <w:sz w:val="24"/>
          <w:szCs w:val="24"/>
        </w:rPr>
        <w:t xml:space="preserve"> hope to work for and become better prepared for all of the challenges it may pose. I</w:t>
      </w:r>
      <w:r>
        <w:rPr>
          <w:rFonts w:ascii="Times New Roman" w:hAnsi="Times New Roman" w:cs="Times New Roman"/>
          <w:sz w:val="24"/>
          <w:szCs w:val="24"/>
        </w:rPr>
        <w:t xml:space="preserve"> am eager to speak with you and, at your </w:t>
      </w:r>
      <w:r w:rsidR="00F06137">
        <w:rPr>
          <w:rFonts w:ascii="Times New Roman" w:hAnsi="Times New Roman" w:cs="Times New Roman"/>
          <w:sz w:val="24"/>
          <w:szCs w:val="24"/>
        </w:rPr>
        <w:t>convenience</w:t>
      </w:r>
      <w:r>
        <w:rPr>
          <w:rFonts w:ascii="Times New Roman" w:hAnsi="Times New Roman" w:cs="Times New Roman"/>
          <w:sz w:val="24"/>
          <w:szCs w:val="24"/>
        </w:rPr>
        <w:t xml:space="preserve">, would appreciate the opportunity for an interview. Please contact me at </w:t>
      </w:r>
      <w:hyperlink r:id="rId7" w:history="1">
        <w:r w:rsidRPr="00275EA7">
          <w:rPr>
            <w:rStyle w:val="Hyperlink"/>
            <w:rFonts w:ascii="Times New Roman" w:hAnsi="Times New Roman" w:cs="Times New Roman"/>
            <w:sz w:val="24"/>
            <w:szCs w:val="24"/>
          </w:rPr>
          <w:t>jamielevers1@gmail.com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484-485-0466 for any further details needed concerning my background and education.</w:t>
      </w:r>
    </w:p>
    <w:p w14:paraId="135D4E69" w14:textId="77777777" w:rsidR="00074020" w:rsidRDefault="00074020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D95CD69" w14:textId="77777777" w:rsidR="00173CE3" w:rsidRDefault="00074020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consideration,</w:t>
      </w:r>
    </w:p>
    <w:p w14:paraId="087EAD4B" w14:textId="7ECAD75B" w:rsidR="0093594F" w:rsidRPr="00226E17" w:rsidRDefault="00173CE3" w:rsidP="006E08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Levers</w:t>
      </w:r>
    </w:p>
    <w:sectPr w:rsidR="0093594F" w:rsidRPr="0022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EEFF" w14:textId="77777777" w:rsidR="00F15997" w:rsidRDefault="00F15997" w:rsidP="00226E17">
      <w:pPr>
        <w:spacing w:after="0" w:line="240" w:lineRule="auto"/>
      </w:pPr>
      <w:r>
        <w:separator/>
      </w:r>
    </w:p>
  </w:endnote>
  <w:endnote w:type="continuationSeparator" w:id="0">
    <w:p w14:paraId="6F59A293" w14:textId="77777777" w:rsidR="00F15997" w:rsidRDefault="00F15997" w:rsidP="0022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FE0C" w14:textId="77777777" w:rsidR="00F15997" w:rsidRDefault="00F15997" w:rsidP="00226E17">
      <w:pPr>
        <w:spacing w:after="0" w:line="240" w:lineRule="auto"/>
      </w:pPr>
      <w:r>
        <w:separator/>
      </w:r>
    </w:p>
  </w:footnote>
  <w:footnote w:type="continuationSeparator" w:id="0">
    <w:p w14:paraId="37354905" w14:textId="77777777" w:rsidR="00F15997" w:rsidRDefault="00F15997" w:rsidP="00226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17"/>
    <w:rsid w:val="00026391"/>
    <w:rsid w:val="00074020"/>
    <w:rsid w:val="000D1477"/>
    <w:rsid w:val="00173CE3"/>
    <w:rsid w:val="00200249"/>
    <w:rsid w:val="00226E17"/>
    <w:rsid w:val="003C704F"/>
    <w:rsid w:val="004D6BAE"/>
    <w:rsid w:val="00504D19"/>
    <w:rsid w:val="00566DA6"/>
    <w:rsid w:val="006E08C6"/>
    <w:rsid w:val="008F61CF"/>
    <w:rsid w:val="0093594F"/>
    <w:rsid w:val="00A764EC"/>
    <w:rsid w:val="00D923E6"/>
    <w:rsid w:val="00E626B8"/>
    <w:rsid w:val="00EF592F"/>
    <w:rsid w:val="00F06137"/>
    <w:rsid w:val="00F1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C333"/>
  <w15:chartTrackingRefBased/>
  <w15:docId w15:val="{E9DD9599-58F7-4D38-ABE7-DDD9690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17"/>
  </w:style>
  <w:style w:type="paragraph" w:styleId="Footer">
    <w:name w:val="footer"/>
    <w:basedOn w:val="Normal"/>
    <w:link w:val="FooterChar"/>
    <w:uiPriority w:val="99"/>
    <w:unhideWhenUsed/>
    <w:rsid w:val="0022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17"/>
  </w:style>
  <w:style w:type="character" w:styleId="Hyperlink">
    <w:name w:val="Hyperlink"/>
    <w:basedOn w:val="DefaultParagraphFont"/>
    <w:uiPriority w:val="99"/>
    <w:unhideWhenUsed/>
    <w:rsid w:val="00226E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mielevers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ielevers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Levers</dc:creator>
  <cp:keywords/>
  <dc:description/>
  <cp:lastModifiedBy>Levers, Jamie Leigh</cp:lastModifiedBy>
  <cp:revision>5</cp:revision>
  <dcterms:created xsi:type="dcterms:W3CDTF">2019-04-04T19:30:00Z</dcterms:created>
  <dcterms:modified xsi:type="dcterms:W3CDTF">2019-10-29T18:31:00Z</dcterms:modified>
</cp:coreProperties>
</file>